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Додаток 4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до Порядку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(пункт 2.2.)</w:t>
      </w:r>
    </w:p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ЗАПИТ НА ФІНАНСУВАННЯ НАУКОВОЇ (НАУКОВО-ТЕХНІЧНОЇ) РОЗРОБКИ ЗА РАХУНОК БЮДЖЕТНИХ КОШТІВ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Назва роботи (розробки)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 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Пріоритетний напрям розвитку науки і техніки (відповідно до постанови Кабінету Міністрів України від 7 вересня 2011 р. № 942)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Державний замовник - Міністерство.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Автори роботи (розробки) та відповідальні виконавці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3544"/>
        <w:gridCol w:w="2435"/>
      </w:tblGrid>
      <w:tr>
        <w:tc>
          <w:tcPr>
            <w:tcW w:w="365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ім'я, по батькові</w:t>
            </w:r>
          </w:p>
        </w:tc>
        <w:tc>
          <w:tcPr>
            <w:tcW w:w="3544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Науковий ступінь, місце роботи, посада, телефон</w:t>
            </w:r>
          </w:p>
        </w:tc>
        <w:tc>
          <w:tcPr>
            <w:tcW w:w="243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</w:t>
            </w:r>
          </w:p>
        </w:tc>
      </w:tr>
      <w:tr>
        <w:tc>
          <w:tcPr>
            <w:tcW w:w="365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5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>
        <w:tc>
          <w:tcPr>
            <w:tcW w:w="365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65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65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Відомості про заявника роботи (головного виконавця).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 Повна назва установи (підприємства, організації)___________________________________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 Відомча підпорядкованість 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 Ідентифікаційний код за ЄДРПОУ 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 Організаційно-правова форма за КОПФГ    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5.5 Юридична та поштова адреси 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 Форма власності за КФВ 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5.7 Види діяльності за КВЕД 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5.8 Банківські  реквізити____________________________________________________________________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5.9 Прізвище, ім'я, по-батькові керівника підприємства (установи, організації): 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._______________, факс_______________, e-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                               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 додатку 4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6.Організації-співвиконавці: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119"/>
        <w:gridCol w:w="1843"/>
      </w:tblGrid>
      <w:tr>
        <w:trPr>
          <w:cantSplit/>
        </w:trPr>
        <w:tc>
          <w:tcPr>
            <w:tcW w:w="4678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організації, відомча підпорядкованість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Поштова адреса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Частка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фінан-суванні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(%)</w:t>
            </w:r>
          </w:p>
        </w:tc>
      </w:tr>
      <w:tr>
        <w:trPr>
          <w:cantSplit/>
        </w:trPr>
        <w:tc>
          <w:tcPr>
            <w:tcW w:w="4678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cantSplit/>
        </w:trPr>
        <w:tc>
          <w:tcPr>
            <w:tcW w:w="4678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7.Спрямованість роботи (необхідне помітити)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1275"/>
      </w:tblGrid>
      <w:tr>
        <w:tc>
          <w:tcPr>
            <w:tcW w:w="847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Напрямок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Помітка</w:t>
            </w:r>
          </w:p>
        </w:tc>
      </w:tr>
      <w:tr>
        <w:tc>
          <w:tcPr>
            <w:tcW w:w="847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випуск нового виду продукції (послуг)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847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покращення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продукцiї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(послуг), що виробляється (надається)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8472" w:type="dxa"/>
            <w:tcBorders>
              <w:bottom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збiльшення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обсягів  виробництва продукції, послуг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8472" w:type="dxa"/>
            <w:tcBorders>
              <w:bottom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подовження терміну експлуатації обладнання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8472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підвищення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продуктивностi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847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покращення умов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працi</w:t>
            </w:r>
            <w:proofErr w:type="spellEnd"/>
          </w:p>
        </w:tc>
        <w:tc>
          <w:tcPr>
            <w:tcW w:w="127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847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покращення екологічного стану оточуючого середовища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847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економiя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матерiалiв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(сировини)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847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підвищення енергоефективності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8.Стадія розроблення та ступінь проробки проекту ( необхідне помітити)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693"/>
      </w:tblGrid>
      <w:tr>
        <w:tc>
          <w:tcPr>
            <w:tcW w:w="7054" w:type="dxa"/>
            <w:tcBorders>
              <w:bottom w:val="single" w:sz="4" w:space="0" w:color="auto"/>
            </w:tcBorders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Стадія розроблення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Ступінь проробки, %</w:t>
            </w:r>
          </w:p>
        </w:tc>
      </w:tr>
      <w:tr>
        <w:tc>
          <w:tcPr>
            <w:tcW w:w="705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досліджено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обгрунтовано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наукові аспекти проекту</w:t>
            </w:r>
          </w:p>
        </w:tc>
        <w:tc>
          <w:tcPr>
            <w:tcW w:w="2693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705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дослiджено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обгрунтовано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економiчнi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аспекти проекту</w:t>
            </w:r>
          </w:p>
        </w:tc>
        <w:tc>
          <w:tcPr>
            <w:tcW w:w="2693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7054" w:type="dxa"/>
            <w:tcBorders>
              <w:bottom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дослiджено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обгрунтовано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технiчнi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аспекти проекту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7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проведено експериментальні та теоретичні дослідження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705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розроблено ескізну (робочу)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документацiю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705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виготовлено макетні (експериментальні) зразки</w:t>
            </w:r>
          </w:p>
        </w:tc>
        <w:tc>
          <w:tcPr>
            <w:tcW w:w="2693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705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підготовлена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матерiально-технiчна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база досліджень (розробок)</w:t>
            </w:r>
          </w:p>
        </w:tc>
        <w:tc>
          <w:tcPr>
            <w:tcW w:w="2693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705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підготовлений персонал дослідників (розробників)</w:t>
            </w:r>
          </w:p>
        </w:tc>
        <w:tc>
          <w:tcPr>
            <w:tcW w:w="2693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Мета роботи та її стислий зміст: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Характеристика науково-технічної продукції, яка буде створена внаслідок виконання роботи: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Детальний зміст роботи: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Обґрунтування роботи.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12.1. Ідеї, гіпотези, результати попередніх досліджень та розробок, які покладені в основу роботи: 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продовження додатку 4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Техніко-економічне    обґрунтування    роботи    (вказати   очікувані   обсяги впровадження розробки,  навести обрахунки ефекту від впровадження, довести перевагу запропонованої розробки перед іншими): ________________________________________________________________________________________________________________________________________________________ 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Календарний план робіт на виконання роботи: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1665"/>
        <w:gridCol w:w="1260"/>
        <w:gridCol w:w="1842"/>
        <w:gridCol w:w="1634"/>
      </w:tblGrid>
      <w:tr>
        <w:trPr>
          <w:cantSplit/>
        </w:trPr>
        <w:tc>
          <w:tcPr>
            <w:tcW w:w="648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60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Найменування етапу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робiт</w:t>
            </w:r>
            <w:proofErr w:type="spellEnd"/>
          </w:p>
        </w:tc>
        <w:tc>
          <w:tcPr>
            <w:tcW w:w="1665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Термін виконання (початок-закінчення)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квартал, рік</w:t>
            </w:r>
          </w:p>
        </w:tc>
        <w:tc>
          <w:tcPr>
            <w:tcW w:w="126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Виконавець</w:t>
            </w: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Обсяги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фiнансування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34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Науково-технічна продукція </w:t>
            </w:r>
          </w:p>
        </w:tc>
      </w:tr>
      <w:tr>
        <w:tc>
          <w:tcPr>
            <w:tcW w:w="648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6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c>
          <w:tcPr>
            <w:tcW w:w="648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60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c>
          <w:tcPr>
            <w:tcW w:w="648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60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>
        <w:tc>
          <w:tcPr>
            <w:tcW w:w="648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60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12.4. Власна оцінка науково-технічного рівня розробки, що пропонується:</w:t>
      </w:r>
    </w:p>
    <w:p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[    ]     немає аналогів в світі або краща за існуючи в світі аналоги</w:t>
      </w:r>
    </w:p>
    <w:p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[    ]     немає аналогів в Україні</w:t>
      </w:r>
    </w:p>
    <w:p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[    ]     краща за існуючі в Україні аналоги по всіх основних показниках</w:t>
      </w:r>
    </w:p>
    <w:p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[    ]     перевищує існуючі в Україні аналогічні розробки  за окремими показниками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 Фінансові аспекти роботи.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13.1.Загальна вартість роботи (тис. грн.) ____________________________________________  </w:t>
      </w:r>
    </w:p>
    <w:p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(цифрами та прописом)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13.2. Вартість роботи у            році  (тис. грн.) _________________________________________  </w:t>
      </w:r>
    </w:p>
    <w:p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(цифрами та прописом)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13.3. Строки виконання (квартал, рік) 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продовження додатку 4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13.4. Очікувані  витрати  на  реалізацію  проекту (тис. грн.)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5258"/>
        <w:gridCol w:w="1045"/>
        <w:gridCol w:w="1045"/>
        <w:gridCol w:w="1045"/>
        <w:gridCol w:w="1075"/>
      </w:tblGrid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етап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етап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етап</w:t>
            </w: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етап</w:t>
            </w: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етапу робіт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Сировина, основні та допоміжні матеріали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Спецустаткування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наукових (експериментальних) робіт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Заробітна плата та інші виплати виконавцям робіт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Відрахування  на соціальні заходи виконавцям робіт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службові відрядження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опалення, освітлення, водопостачання, водовідведення та інше утримання виробничих  приміщень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роботи, що виконуються сторонніми організаціями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Витрати на зв’язок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Iншi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витрати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25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Впровадження  та виробництво продукції 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14.1.  Напрями витрат*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572"/>
        <w:gridCol w:w="1276"/>
        <w:gridCol w:w="1417"/>
        <w:gridCol w:w="1134"/>
        <w:gridCol w:w="851"/>
        <w:gridCol w:w="850"/>
      </w:tblGrid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Назва етапу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Строки виконання (квартал, рік)</w:t>
            </w:r>
          </w:p>
        </w:tc>
        <w:tc>
          <w:tcPr>
            <w:tcW w:w="1417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Обсяги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фiнансування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кошти</w:t>
            </w:r>
          </w:p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%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кошти %</w:t>
            </w:r>
          </w:p>
        </w:tc>
        <w:tc>
          <w:tcPr>
            <w:tcW w:w="850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Iншi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кошти    %</w:t>
            </w: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Проведення НДДКР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Дослідження екологічних (соціальних) питань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  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Придбання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лiцензiй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know-how</w:t>
            </w:r>
            <w:proofErr w:type="spellEnd"/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Придбання технології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Модернiзацiя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устаткування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Придбання устаткування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7.  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Придбання сировини та комплектуючих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Пусковоналагоджувальнi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роботи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9. 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Витрати на управління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10.  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Початкові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виробничi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витрати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357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Iншi</w:t>
            </w:r>
            <w:proofErr w:type="spellEnd"/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ВСЬОГО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продовження додатку 4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Перелiк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науково-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технiчної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продукцiї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(послуг), що буде вироблятися (надаватися)*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1642"/>
        <w:gridCol w:w="1642"/>
        <w:gridCol w:w="1642"/>
        <w:gridCol w:w="1642"/>
        <w:gridCol w:w="1642"/>
      </w:tblGrid>
      <w:tr>
        <w:tc>
          <w:tcPr>
            <w:tcW w:w="164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Наймену-вання</w:t>
            </w:r>
            <w:proofErr w:type="spellEnd"/>
          </w:p>
        </w:tc>
        <w:tc>
          <w:tcPr>
            <w:tcW w:w="164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пiдприє-мства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що випускатиме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продукцiю</w:t>
            </w:r>
            <w:proofErr w:type="spellEnd"/>
          </w:p>
        </w:tc>
        <w:tc>
          <w:tcPr>
            <w:tcW w:w="164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початку випуску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рiк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квартал)</w:t>
            </w:r>
          </w:p>
        </w:tc>
        <w:tc>
          <w:tcPr>
            <w:tcW w:w="164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Рiчнi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обсяги випуску в натуральних показниках</w:t>
            </w:r>
          </w:p>
        </w:tc>
        <w:tc>
          <w:tcPr>
            <w:tcW w:w="164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Цiна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продукцiї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(тис. грн.)</w:t>
            </w:r>
          </w:p>
        </w:tc>
        <w:tc>
          <w:tcPr>
            <w:tcW w:w="1642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Рiчнi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обсяги випуску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вартiсних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показниках (тис. грн.)</w:t>
            </w:r>
          </w:p>
        </w:tc>
      </w:tr>
      <w:tr>
        <w:tc>
          <w:tcPr>
            <w:tcW w:w="164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164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4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Очiкуваний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реалiзацiї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продукцiї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(послуг)*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268"/>
        <w:gridCol w:w="2268"/>
        <w:gridCol w:w="2976"/>
      </w:tblGrid>
      <w:tr>
        <w:tc>
          <w:tcPr>
            <w:tcW w:w="223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3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Обсяг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реалiзацiї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всiх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видiв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продукцiї</w:t>
            </w:r>
            <w:proofErr w:type="spellEnd"/>
          </w:p>
        </w:tc>
      </w:tr>
      <w:tr>
        <w:tc>
          <w:tcPr>
            <w:tcW w:w="2235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Рiк</w:t>
            </w:r>
            <w:proofErr w:type="spellEnd"/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</w:t>
            </w:r>
            <w:proofErr w:type="spellEnd"/>
          </w:p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(тис. грн.)</w:t>
            </w:r>
          </w:p>
        </w:tc>
        <w:tc>
          <w:tcPr>
            <w:tcW w:w="2268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ринок країн СНД             </w:t>
            </w:r>
          </w:p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(USD)</w:t>
            </w:r>
          </w:p>
        </w:tc>
        <w:tc>
          <w:tcPr>
            <w:tcW w:w="29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зарубiжний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ринок </w:t>
            </w:r>
          </w:p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(USD)</w:t>
            </w:r>
          </w:p>
        </w:tc>
      </w:tr>
      <w:tr>
        <w:tc>
          <w:tcPr>
            <w:tcW w:w="2235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2235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14.4 Вид науково-технічної продукції що створюється за результатами виконання роботи: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1045"/>
        <w:gridCol w:w="1080"/>
        <w:gridCol w:w="1080"/>
        <w:gridCol w:w="1080"/>
        <w:gridCol w:w="1640"/>
      </w:tblGrid>
      <w:tr>
        <w:tc>
          <w:tcPr>
            <w:tcW w:w="370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Створена НТП</w:t>
            </w:r>
          </w:p>
        </w:tc>
        <w:tc>
          <w:tcPr>
            <w:tcW w:w="1017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етап</w:t>
            </w: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етап</w:t>
            </w: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етап</w:t>
            </w: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етап</w:t>
            </w: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</w:tr>
      <w:tr>
        <w:tc>
          <w:tcPr>
            <w:tcW w:w="370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Виріб</w:t>
            </w:r>
          </w:p>
        </w:tc>
        <w:tc>
          <w:tcPr>
            <w:tcW w:w="1017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70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 техніка</w:t>
            </w:r>
          </w:p>
        </w:tc>
        <w:tc>
          <w:tcPr>
            <w:tcW w:w="1017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70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Технології</w:t>
            </w:r>
          </w:p>
        </w:tc>
        <w:tc>
          <w:tcPr>
            <w:tcW w:w="1017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70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Матеріали</w:t>
            </w:r>
          </w:p>
        </w:tc>
        <w:tc>
          <w:tcPr>
            <w:tcW w:w="1017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70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Методи, теорії</w:t>
            </w:r>
          </w:p>
        </w:tc>
        <w:tc>
          <w:tcPr>
            <w:tcW w:w="1017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3708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Інше</w:t>
            </w:r>
          </w:p>
        </w:tc>
        <w:tc>
          <w:tcPr>
            <w:tcW w:w="1017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14.5.Потенцiйнi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науково-технічної продукції (послуг)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402"/>
        <w:gridCol w:w="2704"/>
        <w:gridCol w:w="1860"/>
      </w:tblGrid>
      <w:tr>
        <w:tc>
          <w:tcPr>
            <w:tcW w:w="1668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Країна</w:t>
            </w:r>
          </w:p>
        </w:tc>
        <w:tc>
          <w:tcPr>
            <w:tcW w:w="340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організації</w:t>
            </w:r>
          </w:p>
        </w:tc>
        <w:tc>
          <w:tcPr>
            <w:tcW w:w="2704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продукції (послуг)</w:t>
            </w:r>
          </w:p>
        </w:tc>
        <w:tc>
          <w:tcPr>
            <w:tcW w:w="1860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спо-живання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 від плану реалізації)</w:t>
            </w:r>
          </w:p>
        </w:tc>
      </w:tr>
      <w:tr>
        <w:tc>
          <w:tcPr>
            <w:tcW w:w="1668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1668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1668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 таблиці п. 14.1- 14.3 заповнюються тільки для дослідно-конструкторських робіт.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Наявний досвід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15.1. Як довго Ви працюєте над цією проблемою - ____________________________________________________________________________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15.2. Наведіть 2-3 приклади попередніх розробок авторського колективу у цій або суміжних галузях, які були доведені до практичного використання: 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15.3.Чи була запропонована робота  в якійсь частині впроваджена раніше _________    (так, ні)</w:t>
      </w: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продовження додатку 4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15.4. Чи одержували Ви раніше або одержуєте в даний час фінансування на роботи, що заявлені у запиті, з інших джерел (так, ні): ___.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52"/>
        <w:gridCol w:w="1152"/>
        <w:gridCol w:w="1152"/>
        <w:gridCol w:w="1152"/>
        <w:gridCol w:w="1152"/>
        <w:gridCol w:w="931"/>
      </w:tblGrid>
      <w:tr>
        <w:tc>
          <w:tcPr>
            <w:tcW w:w="2943" w:type="dxa"/>
            <w:vMerge w:val="restart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фінансуючої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організації</w:t>
            </w:r>
          </w:p>
        </w:tc>
        <w:tc>
          <w:tcPr>
            <w:tcW w:w="6691" w:type="dxa"/>
            <w:gridSpan w:val="6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Обсяги фінансування</w:t>
            </w:r>
          </w:p>
        </w:tc>
      </w:tr>
      <w:tr>
        <w:tc>
          <w:tcPr>
            <w:tcW w:w="2943" w:type="dxa"/>
            <w:vMerge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 w:val="restart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5539" w:type="dxa"/>
            <w:gridSpan w:val="5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тому числі по роках</w:t>
            </w:r>
          </w:p>
        </w:tc>
      </w:tr>
      <w:tr>
        <w:tc>
          <w:tcPr>
            <w:tcW w:w="2943" w:type="dxa"/>
            <w:vMerge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2943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15.5.Наукові публікації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колективу за тематикою проекту: монографії _____;         статті  _____;           авторські свідоцтва _____.</w:t>
      </w: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16.Кандидатури можливих експертів в галузі, до якої відноситься робота: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693"/>
        <w:gridCol w:w="2977"/>
        <w:gridCol w:w="1276"/>
      </w:tblGrid>
      <w:tr>
        <w:tc>
          <w:tcPr>
            <w:tcW w:w="2660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ім'я, по батькові</w:t>
            </w:r>
          </w:p>
        </w:tc>
        <w:tc>
          <w:tcPr>
            <w:tcW w:w="2693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Науковий ступінь, посада</w:t>
            </w:r>
          </w:p>
        </w:tc>
        <w:tc>
          <w:tcPr>
            <w:tcW w:w="2977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 роботи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>
        <w:tc>
          <w:tcPr>
            <w:tcW w:w="2660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>
        <w:tc>
          <w:tcPr>
            <w:tcW w:w="2660" w:type="dxa"/>
          </w:tcPr>
          <w:p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складання запиту: 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72"/>
        <w:gridCol w:w="4572"/>
      </w:tblGrid>
      <w:tr>
        <w:tc>
          <w:tcPr>
            <w:tcW w:w="4572" w:type="dxa"/>
          </w:tcPr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Керiвник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роботи</w:t>
            </w: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___________      _______________</w:t>
            </w:r>
          </w:p>
        </w:tc>
        <w:tc>
          <w:tcPr>
            <w:tcW w:w="4572" w:type="dxa"/>
          </w:tcPr>
          <w:p>
            <w:pPr>
              <w:spacing w:after="0" w:line="240" w:lineRule="auto"/>
              <w:ind w:firstLine="709"/>
              <w:jc w:val="center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Керівник установи</w:t>
            </w: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___________ __________________</w:t>
            </w:r>
          </w:p>
        </w:tc>
      </w:tr>
      <w:tr>
        <w:tc>
          <w:tcPr>
            <w:tcW w:w="4572" w:type="dxa"/>
          </w:tcPr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 xml:space="preserve">             (підпис)                                (П.І.Б)</w:t>
            </w: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__»____________20__ р.</w:t>
            </w:r>
          </w:p>
        </w:tc>
        <w:tc>
          <w:tcPr>
            <w:tcW w:w="4572" w:type="dxa"/>
          </w:tcPr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 xml:space="preserve">               (підпис)                                      (П.І.Б)</w:t>
            </w:r>
          </w:p>
          <w:p>
            <w:pPr>
              <w:spacing w:after="0" w:line="240" w:lineRule="auto"/>
              <w:ind w:firstLine="709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«___»____________20___ р.</w:t>
            </w:r>
          </w:p>
        </w:tc>
      </w:tr>
      <w:tr>
        <w:tc>
          <w:tcPr>
            <w:tcW w:w="4572" w:type="dxa"/>
          </w:tcPr>
          <w:p>
            <w:pPr>
              <w:spacing w:after="0" w:line="240" w:lineRule="auto"/>
              <w:ind w:firstLine="709"/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2" w:type="dxa"/>
          </w:tcPr>
          <w:p>
            <w:pPr>
              <w:spacing w:after="0" w:line="240" w:lineRule="auto"/>
              <w:ind w:firstLine="709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  <w:t>М.П.</w:t>
            </w:r>
          </w:p>
          <w:p>
            <w:pPr>
              <w:spacing w:after="0" w:line="240" w:lineRule="auto"/>
              <w:ind w:firstLine="709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>
      <w:pPr>
        <w:tabs>
          <w:tab w:val="left" w:pos="702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>
      <w:pPr>
        <w:tabs>
          <w:tab w:val="left" w:pos="3600"/>
        </w:tabs>
        <w:spacing w:after="0" w:line="240" w:lineRule="auto"/>
        <w:ind w:firstLine="709"/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ab/>
        <w:t>__________________________</w:t>
      </w:r>
    </w:p>
    <w:sectPr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4992609"/>
      <w:docPartObj>
        <w:docPartGallery w:val="Page Numbers (Top of Page)"/>
        <w:docPartUnique/>
      </w:docPartObj>
    </w:sdtPr>
    <w:sdtContent>
      <w:p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DFB64-D480-45E3-9A4F-1DB8BD6F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6447</Words>
  <Characters>3675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Светлана</dc:creator>
  <cp:keywords/>
  <dc:description/>
  <cp:lastModifiedBy>Полякова Светлана</cp:lastModifiedBy>
  <cp:revision>3</cp:revision>
  <dcterms:created xsi:type="dcterms:W3CDTF">2021-03-10T12:46:00Z</dcterms:created>
  <dcterms:modified xsi:type="dcterms:W3CDTF">2021-03-10T12:56:00Z</dcterms:modified>
</cp:coreProperties>
</file>